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Hangzitje, 380 x 515 x 450 mm, Rood-Wit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